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B" w:rsidRDefault="00D865CB" w:rsidP="00D86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 О  РАБОТЕ  ЖИЛИЩНОЙ  КОМИССИИ  </w:t>
      </w:r>
      <w:r w:rsidR="00696C4F">
        <w:rPr>
          <w:rFonts w:ascii="Times New Roman" w:hAnsi="Times New Roman" w:cs="Times New Roman"/>
          <w:sz w:val="28"/>
          <w:szCs w:val="28"/>
        </w:rPr>
        <w:t>за 2020 год</w:t>
      </w:r>
    </w:p>
    <w:p w:rsidR="00D865CB" w:rsidRDefault="00D865CB" w:rsidP="00D86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5CB" w:rsidRDefault="00D865CB" w:rsidP="00D86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57D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  проведено  жилищных  заседаний –  1</w:t>
      </w:r>
      <w:r w:rsidR="00E57D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4112"/>
        <w:gridCol w:w="1701"/>
        <w:gridCol w:w="2268"/>
        <w:gridCol w:w="2409"/>
        <w:gridCol w:w="1134"/>
        <w:gridCol w:w="3402"/>
      </w:tblGrid>
      <w:tr w:rsidR="00E57D17" w:rsidTr="00E57D17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поступившие заявления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заявлений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 заявлений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с  положительным ответом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отказы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57D17" w:rsidTr="00E57D17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 </w:t>
            </w:r>
            <w:proofErr w:type="gramStart"/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2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2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2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21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Pr="00E57D17" w:rsidRDefault="00E5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17" w:rsidTr="00E57D17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 </w:t>
            </w:r>
            <w:proofErr w:type="gramStart"/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B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B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B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6B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Pr="00E57D17" w:rsidRDefault="006B7FE7" w:rsidP="0063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заявление – </w:t>
            </w:r>
            <w:r w:rsidR="002C1685">
              <w:rPr>
                <w:rFonts w:ascii="Times New Roman" w:hAnsi="Times New Roman" w:cs="Times New Roman"/>
                <w:sz w:val="28"/>
                <w:szCs w:val="28"/>
              </w:rPr>
              <w:t>ответ  о предоставлении  полного  пакета документов</w:t>
            </w:r>
          </w:p>
        </w:tc>
      </w:tr>
      <w:tr w:rsidR="00E57D17" w:rsidTr="00E57D17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 w:rsidP="002C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на заключение договоров соц</w:t>
            </w:r>
            <w:r w:rsidR="002C1685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 xml:space="preserve"> найма  и доп</w:t>
            </w:r>
            <w:r w:rsidR="002C1685"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олнительного </w:t>
            </w: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Default="002C1685" w:rsidP="0063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 рассмотрено 22.01.2021 г.</w:t>
            </w:r>
          </w:p>
          <w:p w:rsidR="002C1685" w:rsidRPr="00E57D17" w:rsidRDefault="002C1685" w:rsidP="0063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(результат положительный)</w:t>
            </w:r>
          </w:p>
        </w:tc>
      </w:tr>
      <w:tr w:rsidR="00E57D17" w:rsidTr="00E57D17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Pr="00E57D17" w:rsidRDefault="00E5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Pr="00E57D17" w:rsidRDefault="00E5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D17" w:rsidTr="00E57D17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E5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D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D17" w:rsidRPr="00E57D17" w:rsidRDefault="002C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D17" w:rsidRPr="00E57D17" w:rsidRDefault="00E5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5CB" w:rsidRDefault="00D865CB" w:rsidP="00D865CB">
      <w:pPr>
        <w:rPr>
          <w:rFonts w:ascii="Times New Roman" w:hAnsi="Times New Roman" w:cs="Times New Roman"/>
          <w:sz w:val="28"/>
          <w:szCs w:val="28"/>
        </w:rPr>
      </w:pPr>
    </w:p>
    <w:p w:rsidR="00D865CB" w:rsidRDefault="00D865CB" w:rsidP="00D86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семей, состоящих  на  учете  нуждающихся – </w:t>
      </w:r>
      <w:r w:rsidR="002C1685">
        <w:rPr>
          <w:rFonts w:ascii="Times New Roman" w:hAnsi="Times New Roman" w:cs="Times New Roman"/>
          <w:sz w:val="28"/>
          <w:szCs w:val="28"/>
        </w:rPr>
        <w:t xml:space="preserve">42 </w:t>
      </w:r>
      <w:r>
        <w:rPr>
          <w:rFonts w:ascii="Times New Roman" w:hAnsi="Times New Roman" w:cs="Times New Roman"/>
          <w:sz w:val="28"/>
          <w:szCs w:val="28"/>
        </w:rPr>
        <w:t xml:space="preserve">семьи,  </w:t>
      </w:r>
    </w:p>
    <w:p w:rsidR="00D865CB" w:rsidRDefault="00D865CB" w:rsidP="00D86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том числе: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168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семьи, </w:t>
      </w:r>
    </w:p>
    <w:p w:rsidR="00D865CB" w:rsidRDefault="00D865CB" w:rsidP="00D86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участия в программе – </w:t>
      </w:r>
      <w:r w:rsidR="002C168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семей, </w:t>
      </w:r>
    </w:p>
    <w:p w:rsidR="00D865CB" w:rsidRDefault="00D865CB" w:rsidP="00D865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многодетных – </w:t>
      </w:r>
      <w:r w:rsidR="002C16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630155" w:rsidRPr="00630155" w:rsidRDefault="00630155" w:rsidP="00630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получившие жилые помещения по договорам социального найма – 1 семья.</w:t>
      </w:r>
    </w:p>
    <w:p w:rsidR="00D865CB" w:rsidRDefault="00D865CB" w:rsidP="00D86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Многодетные  семьи,  снятые  с  учета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различным  причинам -  </w:t>
      </w:r>
      <w:r w:rsidR="002C16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630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CB" w:rsidRDefault="00D865CB" w:rsidP="00D86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 снятые с учета нуждающихся по различным причинам</w:t>
      </w:r>
      <w:r w:rsidR="002C1685">
        <w:rPr>
          <w:rFonts w:ascii="Times New Roman" w:hAnsi="Times New Roman" w:cs="Times New Roman"/>
          <w:sz w:val="28"/>
          <w:szCs w:val="28"/>
        </w:rPr>
        <w:t xml:space="preserve"> – 5 семей</w:t>
      </w:r>
    </w:p>
    <w:p w:rsidR="00DB6856" w:rsidRDefault="00DB6856"/>
    <w:sectPr w:rsidR="00DB6856" w:rsidSect="006301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E4C"/>
    <w:multiLevelType w:val="hybridMultilevel"/>
    <w:tmpl w:val="00D8AACE"/>
    <w:lvl w:ilvl="0" w:tplc="509AB59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">
    <w:nsid w:val="3ECC6B62"/>
    <w:multiLevelType w:val="hybridMultilevel"/>
    <w:tmpl w:val="4168BDDE"/>
    <w:lvl w:ilvl="0" w:tplc="4C80452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2">
    <w:nsid w:val="44843379"/>
    <w:multiLevelType w:val="hybridMultilevel"/>
    <w:tmpl w:val="93B4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E6D"/>
    <w:rsid w:val="000F7E61"/>
    <w:rsid w:val="001E6970"/>
    <w:rsid w:val="002C1685"/>
    <w:rsid w:val="002C77D1"/>
    <w:rsid w:val="00621356"/>
    <w:rsid w:val="00630155"/>
    <w:rsid w:val="00696C4F"/>
    <w:rsid w:val="006B7FE7"/>
    <w:rsid w:val="00707D76"/>
    <w:rsid w:val="008C67C5"/>
    <w:rsid w:val="00AA0E6D"/>
    <w:rsid w:val="00D308DD"/>
    <w:rsid w:val="00D865CB"/>
    <w:rsid w:val="00D945C5"/>
    <w:rsid w:val="00DB6856"/>
    <w:rsid w:val="00E5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B"/>
    <w:pPr>
      <w:ind w:left="720"/>
      <w:contextualSpacing/>
    </w:pPr>
  </w:style>
  <w:style w:type="table" w:styleId="a4">
    <w:name w:val="Table Grid"/>
    <w:basedOn w:val="a1"/>
    <w:uiPriority w:val="59"/>
    <w:rsid w:val="00D8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Company>MultiDVD Team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2021-01-28T08:40:00Z</cp:lastPrinted>
  <dcterms:created xsi:type="dcterms:W3CDTF">2021-01-28T07:34:00Z</dcterms:created>
  <dcterms:modified xsi:type="dcterms:W3CDTF">2021-01-28T08:40:00Z</dcterms:modified>
</cp:coreProperties>
</file>